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AB" w:rsidRPr="00F14A99" w:rsidRDefault="004514BE" w:rsidP="00F14A99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sz w:val="28"/>
          <w:szCs w:val="28"/>
        </w:rPr>
        <w:t xml:space="preserve">KÜTAHYA SAĞLIK BİLİMLERİ </w:t>
      </w:r>
      <w:r w:rsidR="009F36AB" w:rsidRPr="00F14A99">
        <w:rPr>
          <w:rFonts w:ascii="Microsoft Sans Serif" w:hAnsi="Microsoft Sans Serif" w:cs="Microsoft Sans Serif"/>
          <w:b/>
          <w:bCs/>
          <w:sz w:val="28"/>
          <w:szCs w:val="28"/>
        </w:rPr>
        <w:t>ÜNİVERSİTESİ</w:t>
      </w:r>
    </w:p>
    <w:p w:rsidR="009F36AB" w:rsidRPr="00F14A99" w:rsidRDefault="00F14A99" w:rsidP="00F14A99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ETİK KURUL</w:t>
      </w:r>
    </w:p>
    <w:p w:rsidR="009F36AB" w:rsidRDefault="009F36AB" w:rsidP="00F14A99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F14A99">
        <w:rPr>
          <w:rFonts w:ascii="Microsoft Sans Serif" w:hAnsi="Microsoft Sans Serif" w:cs="Microsoft Sans Serif"/>
          <w:b/>
          <w:bCs/>
          <w:sz w:val="28"/>
          <w:szCs w:val="28"/>
        </w:rPr>
        <w:t>BAŞVURU FORMU</w:t>
      </w:r>
    </w:p>
    <w:p w:rsidR="00F14A99" w:rsidRDefault="00F14A99" w:rsidP="00F14A99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F14A99" w:rsidRPr="00F374BE" w:rsidRDefault="00F14A99" w:rsidP="00F14A9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</w:rPr>
      </w:pPr>
      <w:r w:rsidRPr="00F374BE">
        <w:rPr>
          <w:rFonts w:ascii="Microsoft Sans Serif" w:hAnsi="Microsoft Sans Serif" w:cs="Microsoft Sans Serif"/>
          <w:b/>
          <w:bCs/>
        </w:rPr>
        <w:t>1. KİŞİSEL BİLGİLER</w:t>
      </w:r>
    </w:p>
    <w:p w:rsidR="00F14A99" w:rsidRPr="00F14A99" w:rsidRDefault="00F14A99" w:rsidP="00F14A9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2407"/>
        <w:gridCol w:w="2407"/>
      </w:tblGrid>
      <w:tr w:rsidR="00EF12BF" w:rsidRPr="00F374BE" w:rsidTr="00EF12BF">
        <w:tc>
          <w:tcPr>
            <w:tcW w:w="9062" w:type="dxa"/>
            <w:gridSpan w:val="3"/>
            <w:vAlign w:val="center"/>
          </w:tcPr>
          <w:p w:rsidR="00EF12BF" w:rsidRPr="00F374BE" w:rsidRDefault="00EF12BF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</w:pPr>
            <w:r w:rsidRPr="00F374BE"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 xml:space="preserve">BAŞVURU SAHİBİ </w:t>
            </w:r>
          </w:p>
        </w:tc>
      </w:tr>
      <w:tr w:rsidR="00F14A99" w:rsidRPr="00F374BE" w:rsidTr="00EF12BF">
        <w:tc>
          <w:tcPr>
            <w:tcW w:w="4248" w:type="dxa"/>
            <w:vAlign w:val="center"/>
          </w:tcPr>
          <w:p w:rsidR="00F14A99" w:rsidRPr="00F374BE" w:rsidRDefault="00A7797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Soyad</w:t>
            </w:r>
            <w:proofErr w:type="spellEnd"/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Ünvan</w:t>
            </w:r>
            <w:proofErr w:type="spellEnd"/>
          </w:p>
        </w:tc>
        <w:tc>
          <w:tcPr>
            <w:tcW w:w="4814" w:type="dxa"/>
            <w:gridSpan w:val="2"/>
            <w:vAlign w:val="center"/>
          </w:tcPr>
          <w:p w:rsidR="00F14A99" w:rsidRPr="00F374BE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</w:tc>
      </w:tr>
      <w:tr w:rsidR="00F14A99" w:rsidRPr="00F374BE" w:rsidTr="00EF12BF">
        <w:tc>
          <w:tcPr>
            <w:tcW w:w="4248" w:type="dxa"/>
            <w:vAlign w:val="center"/>
          </w:tcPr>
          <w:p w:rsidR="00F14A99" w:rsidRPr="00F374BE" w:rsidRDefault="00A7797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Çalıştığı Birim ve Adres</w:t>
            </w:r>
          </w:p>
        </w:tc>
        <w:tc>
          <w:tcPr>
            <w:tcW w:w="4814" w:type="dxa"/>
            <w:gridSpan w:val="2"/>
            <w:vAlign w:val="center"/>
          </w:tcPr>
          <w:p w:rsidR="00F14A99" w:rsidRPr="00F374BE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</w:tc>
      </w:tr>
      <w:tr w:rsidR="00F14A99" w:rsidRPr="00F374BE" w:rsidTr="00EF12BF">
        <w:tc>
          <w:tcPr>
            <w:tcW w:w="4248" w:type="dxa"/>
            <w:vAlign w:val="center"/>
          </w:tcPr>
          <w:p w:rsidR="00F14A99" w:rsidRPr="00F374BE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Telefon No</w:t>
            </w:r>
          </w:p>
        </w:tc>
        <w:tc>
          <w:tcPr>
            <w:tcW w:w="4814" w:type="dxa"/>
            <w:gridSpan w:val="2"/>
            <w:vAlign w:val="center"/>
          </w:tcPr>
          <w:p w:rsidR="00F14A99" w:rsidRPr="00F374BE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</w:tc>
      </w:tr>
      <w:tr w:rsidR="00F14A99" w:rsidRPr="00F374BE" w:rsidTr="00EF12BF">
        <w:tc>
          <w:tcPr>
            <w:tcW w:w="4248" w:type="dxa"/>
            <w:vAlign w:val="center"/>
          </w:tcPr>
          <w:p w:rsidR="00F14A99" w:rsidRPr="00F374BE" w:rsidRDefault="00A7797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İmza</w:t>
            </w:r>
          </w:p>
        </w:tc>
        <w:tc>
          <w:tcPr>
            <w:tcW w:w="4814" w:type="dxa"/>
            <w:gridSpan w:val="2"/>
            <w:vAlign w:val="center"/>
          </w:tcPr>
          <w:p w:rsidR="00F14A99" w:rsidRPr="00F374BE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</w:tc>
      </w:tr>
      <w:tr w:rsidR="00F14A99" w:rsidRPr="00F374BE" w:rsidTr="00EF12BF">
        <w:tc>
          <w:tcPr>
            <w:tcW w:w="4248" w:type="dxa"/>
            <w:vAlign w:val="center"/>
          </w:tcPr>
          <w:p w:rsidR="00F14A99" w:rsidRPr="00F374BE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Tarih</w:t>
            </w:r>
          </w:p>
        </w:tc>
        <w:tc>
          <w:tcPr>
            <w:tcW w:w="4814" w:type="dxa"/>
            <w:gridSpan w:val="2"/>
            <w:vAlign w:val="center"/>
          </w:tcPr>
          <w:p w:rsidR="00F14A99" w:rsidRPr="00F374BE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</w:tc>
      </w:tr>
      <w:tr w:rsidR="00F14A99" w:rsidRPr="00F374BE" w:rsidTr="00A77979">
        <w:trPr>
          <w:trHeight w:val="743"/>
        </w:trPr>
        <w:tc>
          <w:tcPr>
            <w:tcW w:w="4248" w:type="dxa"/>
            <w:vAlign w:val="center"/>
          </w:tcPr>
          <w:p w:rsidR="00F14A99" w:rsidRPr="00F374BE" w:rsidRDefault="00F14A9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Etik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ihlali y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aptığı</w:t>
            </w:r>
            <w:r w:rsidR="00A77979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iddia e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dilen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k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işi(</w:t>
            </w:r>
            <w:proofErr w:type="spellStart"/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ler</w:t>
            </w:r>
            <w:proofErr w:type="spellEnd"/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) ve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b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irim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a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dresleri</w:t>
            </w:r>
          </w:p>
        </w:tc>
        <w:tc>
          <w:tcPr>
            <w:tcW w:w="4814" w:type="dxa"/>
            <w:gridSpan w:val="2"/>
          </w:tcPr>
          <w:p w:rsidR="00F14A99" w:rsidRPr="00F374BE" w:rsidRDefault="00F14A99" w:rsidP="00EF12B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  <w:p w:rsidR="00F14A99" w:rsidRPr="00F374BE" w:rsidRDefault="00F14A9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</w:tc>
      </w:tr>
      <w:tr w:rsidR="00F14A99" w:rsidRPr="00F374BE" w:rsidTr="00EF12BF">
        <w:tc>
          <w:tcPr>
            <w:tcW w:w="4248" w:type="dxa"/>
            <w:vAlign w:val="center"/>
          </w:tcPr>
          <w:p w:rsidR="00EF12BF" w:rsidRPr="00F374BE" w:rsidRDefault="00EF12BF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Etik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i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hlali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y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aptığı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i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ddia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e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dilen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k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işi(</w:t>
            </w:r>
            <w:proofErr w:type="spellStart"/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ler</w:t>
            </w:r>
            <w:proofErr w:type="spellEnd"/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) ile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y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akınlık/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i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lişki </w:t>
            </w:r>
            <w:r w:rsidR="00400DA2"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d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erecesi</w:t>
            </w:r>
          </w:p>
        </w:tc>
        <w:tc>
          <w:tcPr>
            <w:tcW w:w="4814" w:type="dxa"/>
            <w:gridSpan w:val="2"/>
          </w:tcPr>
          <w:p w:rsidR="00F14A99" w:rsidRPr="00F374BE" w:rsidRDefault="00F14A99" w:rsidP="00EF12B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</w:tc>
      </w:tr>
      <w:tr w:rsidR="00A77979" w:rsidRPr="00F374BE" w:rsidTr="00DA4C91">
        <w:tc>
          <w:tcPr>
            <w:tcW w:w="4248" w:type="dxa"/>
            <w:vAlign w:val="center"/>
          </w:tcPr>
          <w:p w:rsidR="00A77979" w:rsidRPr="00F374BE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Aynı şik</w:t>
            </w: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â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yet konusunda daha önce bir başvuru yapıldı mı? (Varsa tarihi)</w:t>
            </w:r>
          </w:p>
        </w:tc>
        <w:tc>
          <w:tcPr>
            <w:tcW w:w="2407" w:type="dxa"/>
          </w:tcPr>
          <w:p w:rsidR="00A77979" w:rsidRPr="00F374BE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Evet  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sym w:font="Wingdings 2" w:char="F0A3"/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            Hayır  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2407" w:type="dxa"/>
          </w:tcPr>
          <w:p w:rsidR="00A77979" w:rsidRPr="00F374BE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proofErr w:type="gramStart"/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Tarih :</w:t>
            </w:r>
            <w:proofErr w:type="gramEnd"/>
          </w:p>
        </w:tc>
      </w:tr>
      <w:tr w:rsidR="00A77979" w:rsidRPr="00F374BE" w:rsidTr="00EF12BF">
        <w:tc>
          <w:tcPr>
            <w:tcW w:w="4248" w:type="dxa"/>
            <w:vMerge w:val="restart"/>
            <w:vAlign w:val="center"/>
          </w:tcPr>
          <w:p w:rsidR="00A77979" w:rsidRPr="00F374BE" w:rsidRDefault="00A77979" w:rsidP="00EF12BF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Şik</w:t>
            </w: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â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yet konusu ile ilgili başlayan bir hukuki süreç </w:t>
            </w: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örn</w:t>
            </w:r>
            <w:proofErr w:type="spellEnd"/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. disiplin soruşturması, suç duyurusu, vb.) 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var mı?</w:t>
            </w:r>
          </w:p>
          <w:p w:rsidR="00A77979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  <w:p w:rsidR="00A77979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  <w:p w:rsidR="00A77979" w:rsidRPr="00F374BE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>Varsa başvurulan birim</w:t>
            </w:r>
          </w:p>
        </w:tc>
        <w:tc>
          <w:tcPr>
            <w:tcW w:w="4814" w:type="dxa"/>
            <w:gridSpan w:val="2"/>
          </w:tcPr>
          <w:p w:rsidR="00A77979" w:rsidRPr="00F374BE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Evet  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sym w:font="Wingdings 2" w:char="F0A3"/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t xml:space="preserve">            Hayır  </w:t>
            </w:r>
            <w:r w:rsidRPr="00F374BE">
              <w:rPr>
                <w:rFonts w:ascii="Microsoft Sans Serif" w:hAnsi="Microsoft Sans Serif" w:cs="Microsoft Sans Serif"/>
                <w:bCs/>
                <w:sz w:val="20"/>
                <w:szCs w:val="20"/>
              </w:rPr>
              <w:sym w:font="Wingdings 2" w:char="F0A3"/>
            </w:r>
          </w:p>
        </w:tc>
      </w:tr>
      <w:tr w:rsidR="00A77979" w:rsidRPr="00F374BE" w:rsidTr="00A77979">
        <w:trPr>
          <w:trHeight w:val="1046"/>
        </w:trPr>
        <w:tc>
          <w:tcPr>
            <w:tcW w:w="4248" w:type="dxa"/>
            <w:vMerge/>
            <w:vAlign w:val="center"/>
          </w:tcPr>
          <w:p w:rsidR="00A77979" w:rsidRPr="00F374BE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</w:tc>
        <w:tc>
          <w:tcPr>
            <w:tcW w:w="4814" w:type="dxa"/>
            <w:gridSpan w:val="2"/>
          </w:tcPr>
          <w:p w:rsidR="00A77979" w:rsidRPr="00F374BE" w:rsidRDefault="00A77979" w:rsidP="00A77979">
            <w:pPr>
              <w:autoSpaceDE w:val="0"/>
              <w:autoSpaceDN w:val="0"/>
              <w:adjustRightInd w:val="0"/>
              <w:spacing w:before="80" w:after="8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</w:p>
        </w:tc>
      </w:tr>
    </w:tbl>
    <w:p w:rsidR="00EF12BF" w:rsidRDefault="00EF12BF" w:rsidP="00EF12B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EF12BF" w:rsidRPr="00F374BE" w:rsidRDefault="00EF12BF" w:rsidP="00EF12B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</w:rPr>
      </w:pPr>
      <w:r w:rsidRPr="00F374BE">
        <w:rPr>
          <w:rFonts w:ascii="Microsoft Sans Serif" w:hAnsi="Microsoft Sans Serif" w:cs="Microsoft Sans Serif"/>
          <w:b/>
          <w:bCs/>
        </w:rPr>
        <w:t>2. ETİK İHLAL İDDİASININ ÖZETİ</w:t>
      </w:r>
    </w:p>
    <w:p w:rsidR="00EF12BF" w:rsidRPr="00F374BE" w:rsidRDefault="00EF12BF" w:rsidP="00EF12B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12BF" w:rsidTr="00EF4E34">
        <w:tc>
          <w:tcPr>
            <w:tcW w:w="9062" w:type="dxa"/>
            <w:vAlign w:val="center"/>
          </w:tcPr>
          <w:p w:rsidR="00EF12BF" w:rsidRDefault="00EF12BF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</w:rPr>
            </w:pPr>
          </w:p>
          <w:p w:rsidR="00EF12BF" w:rsidRDefault="00EF12BF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</w:rPr>
            </w:pPr>
          </w:p>
          <w:p w:rsidR="00F374BE" w:rsidRDefault="00F374BE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</w:rPr>
            </w:pPr>
          </w:p>
          <w:p w:rsidR="00EF12BF" w:rsidRDefault="00EF12BF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</w:rPr>
            </w:pPr>
          </w:p>
          <w:p w:rsidR="00EF12BF" w:rsidRDefault="00EF12BF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  <w:sz w:val="28"/>
                <w:szCs w:val="28"/>
              </w:rPr>
            </w:pPr>
          </w:p>
          <w:p w:rsidR="00F374BE" w:rsidRDefault="00F374BE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  <w:sz w:val="28"/>
                <w:szCs w:val="28"/>
              </w:rPr>
            </w:pPr>
          </w:p>
        </w:tc>
      </w:tr>
    </w:tbl>
    <w:p w:rsidR="00EF12BF" w:rsidRDefault="00EF12BF" w:rsidP="009F36A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</w:p>
    <w:p w:rsidR="00EF12BF" w:rsidRPr="00F374BE" w:rsidRDefault="00EF12BF" w:rsidP="00EF12B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</w:rPr>
      </w:pPr>
      <w:r w:rsidRPr="00F374BE">
        <w:rPr>
          <w:rFonts w:ascii="Microsoft Sans Serif" w:hAnsi="Microsoft Sans Serif" w:cs="Microsoft Sans Serif"/>
          <w:b/>
          <w:bCs/>
        </w:rPr>
        <w:t>3. ETİK İHLAL İDDİASI İLE İLGİLİ KANITLAR (Tarih sırası ile)</w:t>
      </w:r>
    </w:p>
    <w:p w:rsidR="00EF12BF" w:rsidRPr="00F14A99" w:rsidRDefault="00EF12BF" w:rsidP="00EF12BF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12BF" w:rsidTr="00EF4E34">
        <w:tc>
          <w:tcPr>
            <w:tcW w:w="9062" w:type="dxa"/>
            <w:vAlign w:val="center"/>
          </w:tcPr>
          <w:p w:rsidR="00EF12BF" w:rsidRDefault="00EF12BF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</w:rPr>
            </w:pPr>
          </w:p>
          <w:p w:rsidR="00400DA2" w:rsidRDefault="00400DA2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</w:rPr>
            </w:pPr>
          </w:p>
          <w:p w:rsidR="00EF12BF" w:rsidRDefault="00EF12BF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</w:rPr>
            </w:pPr>
          </w:p>
          <w:p w:rsidR="00F374BE" w:rsidRDefault="00F374BE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</w:rPr>
            </w:pPr>
          </w:p>
          <w:p w:rsidR="00F374BE" w:rsidRDefault="00F374BE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</w:rPr>
            </w:pPr>
          </w:p>
          <w:p w:rsidR="00EF12BF" w:rsidRDefault="00EF12BF" w:rsidP="00EF4E34">
            <w:pPr>
              <w:autoSpaceDE w:val="0"/>
              <w:autoSpaceDN w:val="0"/>
              <w:adjustRightInd w:val="0"/>
              <w:spacing w:before="120" w:after="120"/>
              <w:rPr>
                <w:rFonts w:ascii="Microsoft Sans Serif" w:hAnsi="Microsoft Sans Serif" w:cs="Microsoft Sans Serif"/>
                <w:b/>
                <w:bCs/>
                <w:sz w:val="28"/>
                <w:szCs w:val="28"/>
              </w:rPr>
            </w:pPr>
          </w:p>
        </w:tc>
      </w:tr>
    </w:tbl>
    <w:p w:rsidR="00F14A99" w:rsidRDefault="00F14A99" w:rsidP="009F36AB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8"/>
          <w:szCs w:val="28"/>
        </w:rPr>
      </w:pPr>
    </w:p>
    <w:sectPr w:rsidR="00F14A99" w:rsidSect="00EF12BF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AB"/>
    <w:rsid w:val="00083F59"/>
    <w:rsid w:val="00341552"/>
    <w:rsid w:val="003C71B3"/>
    <w:rsid w:val="00400DA2"/>
    <w:rsid w:val="004514BE"/>
    <w:rsid w:val="004B7964"/>
    <w:rsid w:val="00527E1A"/>
    <w:rsid w:val="00641518"/>
    <w:rsid w:val="00677562"/>
    <w:rsid w:val="006B214F"/>
    <w:rsid w:val="00740E34"/>
    <w:rsid w:val="007C5DDD"/>
    <w:rsid w:val="009F36AB"/>
    <w:rsid w:val="00A77979"/>
    <w:rsid w:val="00AC4315"/>
    <w:rsid w:val="00CB667C"/>
    <w:rsid w:val="00EF12BF"/>
    <w:rsid w:val="00F14A99"/>
    <w:rsid w:val="00F15EE2"/>
    <w:rsid w:val="00F3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14A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14A9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1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KSBU</cp:lastModifiedBy>
  <cp:revision>3</cp:revision>
  <cp:lastPrinted>2015-05-06T06:07:00Z</cp:lastPrinted>
  <dcterms:created xsi:type="dcterms:W3CDTF">2020-04-21T10:05:00Z</dcterms:created>
  <dcterms:modified xsi:type="dcterms:W3CDTF">2020-04-21T10:09:00Z</dcterms:modified>
</cp:coreProperties>
</file>